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0F" w:rsidRPr="00E824A5" w:rsidRDefault="00624F0F" w:rsidP="00624F0F">
      <w:pPr>
        <w:pStyle w:val="a3"/>
        <w:spacing w:line="276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E824A5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</w:p>
    <w:p w:rsidR="00624F0F" w:rsidRPr="00E824A5" w:rsidRDefault="00624F0F" w:rsidP="00624F0F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E824A5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о мероприятиях, посвященных празднованию</w:t>
      </w:r>
    </w:p>
    <w:p w:rsidR="00624F0F" w:rsidRPr="00E824A5" w:rsidRDefault="00624F0F" w:rsidP="00624F0F">
      <w:pPr>
        <w:pStyle w:val="a3"/>
        <w:spacing w:line="276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E824A5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-годовщине Победы в ВОВ</w:t>
      </w:r>
    </w:p>
    <w:p w:rsidR="00624F0F" w:rsidRPr="00E824A5" w:rsidRDefault="00624F0F" w:rsidP="00624F0F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E824A5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МКОУ "СОШ № 3" с.п. </w:t>
      </w:r>
      <w:proofErr w:type="spellStart"/>
      <w:r w:rsidRPr="00E824A5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Каменномостское</w:t>
      </w:r>
      <w:proofErr w:type="spellEnd"/>
    </w:p>
    <w:p w:rsidR="00624F0F" w:rsidRPr="00E824A5" w:rsidRDefault="00624F0F" w:rsidP="00624F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5">
        <w:rPr>
          <w:rFonts w:ascii="Times New Roman" w:hAnsi="Times New Roman" w:cs="Times New Roman"/>
          <w:sz w:val="24"/>
          <w:szCs w:val="24"/>
        </w:rPr>
        <w:t> </w:t>
      </w:r>
    </w:p>
    <w:p w:rsidR="00624F0F" w:rsidRPr="0016099A" w:rsidRDefault="00624F0F" w:rsidP="001609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9A">
        <w:rPr>
          <w:rFonts w:ascii="Times New Roman" w:hAnsi="Times New Roman" w:cs="Times New Roman"/>
          <w:sz w:val="28"/>
          <w:szCs w:val="28"/>
        </w:rPr>
        <w:t>9 мая 2022 г. вся Россия отмечала знаменательную дату 77-</w:t>
      </w:r>
      <w:r w:rsidR="001E6FDC" w:rsidRPr="00160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FDC" w:rsidRPr="0016099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E6FDC" w:rsidRPr="0016099A">
        <w:rPr>
          <w:rFonts w:ascii="Times New Roman" w:hAnsi="Times New Roman" w:cs="Times New Roman"/>
          <w:sz w:val="28"/>
          <w:szCs w:val="28"/>
        </w:rPr>
        <w:t xml:space="preserve"> </w:t>
      </w:r>
      <w:r w:rsidRPr="0016099A">
        <w:rPr>
          <w:rFonts w:ascii="Times New Roman" w:hAnsi="Times New Roman" w:cs="Times New Roman"/>
          <w:sz w:val="28"/>
          <w:szCs w:val="28"/>
        </w:rPr>
        <w:t xml:space="preserve">годовщину  Победы в Великой Отечественной войне. Для нашей страны эта дата наполнена особым смыслом. </w:t>
      </w:r>
    </w:p>
    <w:p w:rsidR="00624F0F" w:rsidRPr="0016099A" w:rsidRDefault="00624F0F" w:rsidP="001609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9A">
        <w:rPr>
          <w:rFonts w:ascii="Times New Roman" w:hAnsi="Times New Roman" w:cs="Times New Roman"/>
          <w:sz w:val="28"/>
          <w:szCs w:val="28"/>
        </w:rPr>
        <w:t>В целях сохранения исторической преемственности поколений, воспитания бережного отношения к историческому прошлому и настоящему России, формирования духовно-нравственных и гражданско-патриотических качеств личности гражданских служащих в нашей школе  провели мероприятия, посвященные этой знаменательной дате.</w:t>
      </w:r>
    </w:p>
    <w:p w:rsidR="00624F0F" w:rsidRPr="0016099A" w:rsidRDefault="00624F0F" w:rsidP="001609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9A">
        <w:rPr>
          <w:rFonts w:ascii="Times New Roman" w:hAnsi="Times New Roman" w:cs="Times New Roman"/>
          <w:sz w:val="28"/>
          <w:szCs w:val="28"/>
        </w:rPr>
        <w:t>Согласно плану воспитательной  работы   школы  были  проведены  мероприятия, направленные на воспитание патриотизма подрастающего поколения, любви к Родине, гордости за историческое прошлое своего народа.</w:t>
      </w:r>
    </w:p>
    <w:p w:rsidR="00624F0F" w:rsidRPr="0016099A" w:rsidRDefault="00624F0F" w:rsidP="0016099A">
      <w:pPr>
        <w:pStyle w:val="a3"/>
        <w:spacing w:line="276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6099A">
        <w:rPr>
          <w:rFonts w:ascii="Times New Roman" w:hAnsi="Times New Roman" w:cs="Times New Roman"/>
          <w:sz w:val="28"/>
          <w:szCs w:val="28"/>
        </w:rPr>
        <w:t xml:space="preserve">Во всех классах прошли классные часы на военно-патриотическую тематику. В течение месяца  в   школе  так же проводились просмотры фильмов и о войне, о защитниках Родины.  </w:t>
      </w:r>
    </w:p>
    <w:p w:rsidR="00624F0F" w:rsidRPr="0016099A" w:rsidRDefault="00624F0F" w:rsidP="001609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мая в школе </w:t>
      </w:r>
      <w:r w:rsidRPr="0016099A">
        <w:rPr>
          <w:rFonts w:ascii="Times New Roman" w:hAnsi="Times New Roman" w:cs="Times New Roman"/>
          <w:sz w:val="28"/>
          <w:szCs w:val="28"/>
        </w:rPr>
        <w:t xml:space="preserve"> прошел праздничный митинг, приуроченный к 77-й годовщине Победы в Великой Отечественной войне. </w:t>
      </w:r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митинге присутствовали художественный руководитель  МКУ «ДК» с.п. </w:t>
      </w:r>
      <w:proofErr w:type="spellStart"/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Каменномостское</w:t>
      </w:r>
      <w:proofErr w:type="spellEnd"/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Кертбиева</w:t>
      </w:r>
      <w:proofErr w:type="spellEnd"/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Зарьят</w:t>
      </w:r>
      <w:proofErr w:type="spellEnd"/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Мусаевна</w:t>
      </w:r>
      <w:proofErr w:type="spellEnd"/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библиотекарь Библиотечного филиала 1 с.п. </w:t>
      </w:r>
      <w:proofErr w:type="spellStart"/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Каменномостское</w:t>
      </w:r>
      <w:proofErr w:type="spellEnd"/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Кашежева</w:t>
      </w:r>
      <w:proofErr w:type="spellEnd"/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Римма </w:t>
      </w:r>
      <w:proofErr w:type="spellStart"/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Алиевна</w:t>
      </w:r>
      <w:proofErr w:type="spellEnd"/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своём обращении ко всем собравшимся гости отметили, что 9 мая — День Победы — святой для каждого из нас праздник и мы, сегодняшние граждане страны, обязаны передать память о Победе, о традициях празднования этого дня будущим поколениям. В память о тех, кто отдал свои жизни во имя Победы, была объявлена минута молчания. </w:t>
      </w:r>
    </w:p>
    <w:p w:rsidR="00624F0F" w:rsidRPr="0016099A" w:rsidRDefault="00624F0F" w:rsidP="0016099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9A">
        <w:rPr>
          <w:rFonts w:ascii="Times New Roman" w:hAnsi="Times New Roman" w:cs="Times New Roman"/>
          <w:sz w:val="28"/>
          <w:szCs w:val="28"/>
        </w:rPr>
        <w:t xml:space="preserve">Также с поздравительной речью и словами напутствия перед присутствующими выступил и.о. директора школы </w:t>
      </w:r>
      <w:proofErr w:type="spellStart"/>
      <w:r w:rsidRPr="0016099A">
        <w:rPr>
          <w:rFonts w:ascii="Times New Roman" w:hAnsi="Times New Roman" w:cs="Times New Roman"/>
          <w:sz w:val="28"/>
          <w:szCs w:val="28"/>
        </w:rPr>
        <w:t>Шериев</w:t>
      </w:r>
      <w:proofErr w:type="spellEnd"/>
      <w:r w:rsidRPr="0016099A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16099A">
        <w:rPr>
          <w:rFonts w:ascii="Times New Roman" w:hAnsi="Times New Roman" w:cs="Times New Roman"/>
          <w:sz w:val="28"/>
          <w:szCs w:val="28"/>
        </w:rPr>
        <w:t>Хасанбиевич</w:t>
      </w:r>
      <w:proofErr w:type="spellEnd"/>
      <w:r w:rsidRPr="0016099A">
        <w:rPr>
          <w:rFonts w:ascii="Times New Roman" w:hAnsi="Times New Roman" w:cs="Times New Roman"/>
          <w:sz w:val="28"/>
          <w:szCs w:val="28"/>
        </w:rPr>
        <w:t>.</w:t>
      </w:r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F0F" w:rsidRPr="0016099A" w:rsidRDefault="00624F0F" w:rsidP="0016099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собравшиеся почтили память погибших и возложили живые цветы к памятнику.</w:t>
      </w:r>
    </w:p>
    <w:p w:rsidR="00624F0F" w:rsidRPr="0016099A" w:rsidRDefault="00624F0F" w:rsidP="0016099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9A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завершении митинга ученики и педагогический коллектив школы исполнили  песню «День Победы».</w:t>
      </w:r>
    </w:p>
    <w:p w:rsidR="00624F0F" w:rsidRPr="0016099A" w:rsidRDefault="00624F0F" w:rsidP="0016099A">
      <w:pPr>
        <w:pStyle w:val="a3"/>
        <w:spacing w:line="276" w:lineRule="auto"/>
        <w:jc w:val="both"/>
        <w:rPr>
          <w:rFonts w:ascii="Times New Roman" w:hAnsi="Times New Roman" w:cs="Times New Roman"/>
          <w:color w:val="5D4B00"/>
          <w:sz w:val="28"/>
          <w:szCs w:val="28"/>
        </w:rPr>
      </w:pPr>
      <w:r w:rsidRP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была организована выставка детского рисунка и плаката  «День Победы, как он был от нас далёк!». Дети в своих работах передали трагизм того времени, мужество воинов и гордость  за совершенные подвиги наших солдат</w:t>
      </w:r>
      <w:r w:rsidRPr="0016099A">
        <w:rPr>
          <w:rFonts w:ascii="Times New Roman" w:hAnsi="Times New Roman" w:cs="Times New Roman"/>
          <w:color w:val="5D4B00"/>
          <w:sz w:val="28"/>
          <w:szCs w:val="28"/>
        </w:rPr>
        <w:t>. </w:t>
      </w:r>
    </w:p>
    <w:p w:rsidR="0016099A" w:rsidRDefault="0016099A" w:rsidP="0016099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9A" w:rsidRDefault="0016099A" w:rsidP="0016099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9A" w:rsidRDefault="0016099A" w:rsidP="0016099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F0F" w:rsidRPr="0016099A" w:rsidRDefault="00624F0F" w:rsidP="0016099A">
      <w:pPr>
        <w:pStyle w:val="a3"/>
        <w:spacing w:line="276" w:lineRule="auto"/>
        <w:jc w:val="both"/>
        <w:rPr>
          <w:rFonts w:ascii="Times New Roman" w:hAnsi="Times New Roman" w:cs="Times New Roman"/>
          <w:color w:val="5D4B00"/>
          <w:sz w:val="28"/>
          <w:szCs w:val="28"/>
        </w:rPr>
      </w:pPr>
      <w:r w:rsidRPr="0016099A">
        <w:rPr>
          <w:rFonts w:ascii="Times New Roman" w:hAnsi="Times New Roman" w:cs="Times New Roman"/>
          <w:color w:val="000000"/>
          <w:sz w:val="28"/>
          <w:szCs w:val="28"/>
        </w:rPr>
        <w:t xml:space="preserve">8 мая  в 10.00 часов в селе  у памятника погибшим воинам состоялся торжественный митинг «Четыре года шла война», посвященный празднику День Победы. С приветственным словом к жителям обратились Глав сельского поселения Ахмед </w:t>
      </w:r>
      <w:proofErr w:type="spellStart"/>
      <w:r w:rsidRPr="0016099A">
        <w:rPr>
          <w:rFonts w:ascii="Times New Roman" w:hAnsi="Times New Roman" w:cs="Times New Roman"/>
          <w:color w:val="000000"/>
          <w:sz w:val="28"/>
          <w:szCs w:val="28"/>
        </w:rPr>
        <w:t>Хасанбиевич</w:t>
      </w:r>
      <w:proofErr w:type="spellEnd"/>
      <w:r w:rsidRPr="0016099A">
        <w:rPr>
          <w:rFonts w:ascii="Times New Roman" w:hAnsi="Times New Roman" w:cs="Times New Roman"/>
          <w:color w:val="000000"/>
          <w:sz w:val="28"/>
          <w:szCs w:val="28"/>
        </w:rPr>
        <w:t xml:space="preserve"> Коков.</w:t>
      </w:r>
      <w:r w:rsidRPr="00160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 школы прочитали стихотворения, посвященные ВОВ.</w:t>
      </w:r>
    </w:p>
    <w:p w:rsidR="00624F0F" w:rsidRPr="0016099A" w:rsidRDefault="00624F0F" w:rsidP="001609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9A">
        <w:rPr>
          <w:rFonts w:ascii="Times New Roman" w:hAnsi="Times New Roman" w:cs="Times New Roman"/>
          <w:sz w:val="28"/>
          <w:szCs w:val="28"/>
        </w:rPr>
        <w:t>Все мероприятия прошли на высоком уровне, строго по плану. Охват детей – 100% (все учащиеся 1 – 11 классов).</w:t>
      </w:r>
    </w:p>
    <w:p w:rsidR="00624F0F" w:rsidRPr="0016099A" w:rsidRDefault="00624F0F" w:rsidP="001609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0F" w:rsidRPr="0016099A" w:rsidRDefault="00624F0F" w:rsidP="001609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99A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Pr="0016099A">
        <w:rPr>
          <w:rFonts w:ascii="Times New Roman" w:hAnsi="Times New Roman" w:cs="Times New Roman"/>
          <w:b/>
          <w:sz w:val="28"/>
          <w:szCs w:val="28"/>
        </w:rPr>
        <w:t>:</w:t>
      </w:r>
    </w:p>
    <w:p w:rsidR="00624F0F" w:rsidRPr="0016099A" w:rsidRDefault="00624F0F" w:rsidP="001609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99A">
        <w:rPr>
          <w:rFonts w:ascii="Times New Roman" w:hAnsi="Times New Roman" w:cs="Times New Roman"/>
          <w:b/>
          <w:sz w:val="28"/>
          <w:szCs w:val="28"/>
        </w:rPr>
        <w:t xml:space="preserve">зам. директора по ВР </w:t>
      </w:r>
    </w:p>
    <w:p w:rsidR="00624F0F" w:rsidRPr="0016099A" w:rsidRDefault="00624F0F" w:rsidP="001609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99A">
        <w:rPr>
          <w:rFonts w:ascii="Times New Roman" w:hAnsi="Times New Roman" w:cs="Times New Roman"/>
          <w:b/>
          <w:sz w:val="28"/>
          <w:szCs w:val="28"/>
        </w:rPr>
        <w:t>Ворокова</w:t>
      </w:r>
      <w:proofErr w:type="spellEnd"/>
      <w:r w:rsidRPr="0016099A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624F0F" w:rsidRPr="0016099A" w:rsidRDefault="00624F0F" w:rsidP="0016099A">
      <w:pPr>
        <w:pStyle w:val="a3"/>
        <w:spacing w:line="276" w:lineRule="auto"/>
        <w:jc w:val="both"/>
        <w:rPr>
          <w:rFonts w:ascii="Times New Roman" w:hAnsi="Times New Roman" w:cs="Times New Roman"/>
          <w:color w:val="5D4B00"/>
          <w:sz w:val="28"/>
          <w:szCs w:val="28"/>
        </w:rPr>
      </w:pPr>
    </w:p>
    <w:p w:rsidR="00FD5130" w:rsidRPr="0016099A" w:rsidRDefault="00FD5130" w:rsidP="0016099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5130" w:rsidRPr="0016099A" w:rsidRDefault="00FD5130" w:rsidP="0016099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5130" w:rsidRPr="0016099A" w:rsidRDefault="00FD5130" w:rsidP="0016099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5130" w:rsidRPr="0016099A" w:rsidRDefault="00FD5130" w:rsidP="0016099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A38FB" w:rsidRPr="0016099A" w:rsidRDefault="007A38FB" w:rsidP="0016099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A38FB" w:rsidRPr="0016099A" w:rsidRDefault="007A38FB" w:rsidP="0016099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5130" w:rsidRPr="0016099A" w:rsidRDefault="00FD5130" w:rsidP="0016099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5130" w:rsidRPr="0016099A" w:rsidRDefault="00FD5130" w:rsidP="0016099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5130" w:rsidRPr="0016099A" w:rsidRDefault="00FD5130" w:rsidP="0016099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5130" w:rsidRPr="0016099A" w:rsidRDefault="00FD5130" w:rsidP="0016099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E91" w:rsidRPr="0016099A" w:rsidRDefault="00E95E91" w:rsidP="0016099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E91" w:rsidRPr="0016099A" w:rsidRDefault="00E95E91" w:rsidP="0016099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E91" w:rsidRPr="0016099A" w:rsidRDefault="00E95E91" w:rsidP="001609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E91" w:rsidRPr="0016099A" w:rsidRDefault="00E95E91" w:rsidP="001609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E91" w:rsidRPr="0016099A" w:rsidRDefault="00E95E91" w:rsidP="001609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E91" w:rsidRPr="0016099A" w:rsidRDefault="00E95E91" w:rsidP="001609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E91" w:rsidRPr="0016099A" w:rsidRDefault="00E95E91" w:rsidP="001609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57" w:rsidRDefault="00787357" w:rsidP="0078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87357" w:rsidSect="00624F0F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0F2A26"/>
    <w:rsid w:val="000F2A26"/>
    <w:rsid w:val="0016099A"/>
    <w:rsid w:val="0016396B"/>
    <w:rsid w:val="001E6FDC"/>
    <w:rsid w:val="00624F0F"/>
    <w:rsid w:val="00787357"/>
    <w:rsid w:val="007A38FB"/>
    <w:rsid w:val="00CD634C"/>
    <w:rsid w:val="00E95E91"/>
    <w:rsid w:val="00F41745"/>
    <w:rsid w:val="00F75C3B"/>
    <w:rsid w:val="00FC7373"/>
    <w:rsid w:val="00F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3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E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2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Станция4</dc:creator>
  <cp:keywords/>
  <dc:description/>
  <cp:lastModifiedBy>Станция4</cp:lastModifiedBy>
  <cp:revision>12</cp:revision>
  <dcterms:created xsi:type="dcterms:W3CDTF">2022-05-07T18:41:00Z</dcterms:created>
  <dcterms:modified xsi:type="dcterms:W3CDTF">2022-05-08T20:26:00Z</dcterms:modified>
</cp:coreProperties>
</file>